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B949C1" w14:textId="1370039D" w:rsidR="005241A7" w:rsidRPr="00FA570C" w:rsidRDefault="00FA570C" w:rsidP="00FA570C">
      <w:pPr>
        <w:jc w:val="center"/>
        <w:rPr>
          <w:rFonts w:ascii="Times New Roman" w:hAnsi="Times New Roman" w:cs="Times New Roman"/>
          <w:sz w:val="24"/>
          <w:szCs w:val="24"/>
        </w:rPr>
      </w:pPr>
      <w:r w:rsidRPr="00FA570C">
        <w:rPr>
          <w:rFonts w:ascii="Times New Roman" w:hAnsi="Times New Roman" w:cs="Times New Roman"/>
          <w:sz w:val="24"/>
          <w:szCs w:val="24"/>
        </w:rPr>
        <w:t>Анализ работы ЛТО</w:t>
      </w:r>
    </w:p>
    <w:p w14:paraId="4B475EC6" w14:textId="2BB741FA" w:rsidR="00FA570C" w:rsidRPr="00FA570C" w:rsidRDefault="00FA570C" w:rsidP="00FA570C">
      <w:pPr>
        <w:jc w:val="center"/>
        <w:rPr>
          <w:rFonts w:ascii="Times New Roman" w:hAnsi="Times New Roman" w:cs="Times New Roman"/>
          <w:sz w:val="24"/>
          <w:szCs w:val="24"/>
        </w:rPr>
      </w:pPr>
      <w:r w:rsidRPr="00FA570C">
        <w:rPr>
          <w:rFonts w:ascii="Times New Roman" w:hAnsi="Times New Roman" w:cs="Times New Roman"/>
          <w:sz w:val="24"/>
          <w:szCs w:val="24"/>
        </w:rPr>
        <w:t xml:space="preserve">МБОУ «СОШ №13» </w:t>
      </w:r>
      <w:proofErr w:type="spellStart"/>
      <w:r w:rsidRPr="00FA570C">
        <w:rPr>
          <w:rFonts w:ascii="Times New Roman" w:hAnsi="Times New Roman" w:cs="Times New Roman"/>
          <w:sz w:val="24"/>
          <w:szCs w:val="24"/>
        </w:rPr>
        <w:t>г.Альметьевска</w:t>
      </w:r>
      <w:proofErr w:type="spellEnd"/>
    </w:p>
    <w:p w14:paraId="306AE186" w14:textId="4D21D1FC" w:rsidR="00FA570C" w:rsidRPr="00FA570C" w:rsidRDefault="00FA570C" w:rsidP="00FA570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A570C">
        <w:rPr>
          <w:rFonts w:ascii="Times New Roman" w:hAnsi="Times New Roman" w:cs="Times New Roman"/>
          <w:sz w:val="24"/>
          <w:szCs w:val="24"/>
        </w:rPr>
        <w:t xml:space="preserve">Наименование лагеря труда и </w:t>
      </w:r>
      <w:proofErr w:type="gramStart"/>
      <w:r w:rsidRPr="00FA570C">
        <w:rPr>
          <w:rFonts w:ascii="Times New Roman" w:hAnsi="Times New Roman" w:cs="Times New Roman"/>
          <w:sz w:val="24"/>
          <w:szCs w:val="24"/>
        </w:rPr>
        <w:t>отдыха  -</w:t>
      </w:r>
      <w:proofErr w:type="gramEnd"/>
      <w:r w:rsidRPr="00FA570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«Юность»</w:t>
      </w:r>
    </w:p>
    <w:p w14:paraId="0984B65E" w14:textId="213F3FFC" w:rsidR="00FA570C" w:rsidRPr="00FA570C" w:rsidRDefault="00FA570C" w:rsidP="00FA570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A570C">
        <w:rPr>
          <w:rFonts w:ascii="Times New Roman" w:hAnsi="Times New Roman" w:cs="Times New Roman"/>
          <w:sz w:val="24"/>
          <w:szCs w:val="24"/>
        </w:rPr>
        <w:t>ФИО начальника лагеря – Мустафина Татьяна Егоровна</w:t>
      </w:r>
    </w:p>
    <w:p w14:paraId="12865887" w14:textId="0C78CF0A" w:rsidR="00FA570C" w:rsidRPr="00FA570C" w:rsidRDefault="00FA570C" w:rsidP="00FA570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A570C">
        <w:rPr>
          <w:rFonts w:ascii="Times New Roman" w:hAnsi="Times New Roman" w:cs="Times New Roman"/>
          <w:sz w:val="24"/>
          <w:szCs w:val="24"/>
        </w:rPr>
        <w:t>Даты проведения смены – 02.06.2025 – 26.06.2025 (18 дней)</w:t>
      </w:r>
    </w:p>
    <w:p w14:paraId="11AB7D1D" w14:textId="02A5CF82" w:rsidR="00FA570C" w:rsidRPr="00FA570C" w:rsidRDefault="00FA570C" w:rsidP="00FA570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A570C">
        <w:rPr>
          <w:rFonts w:ascii="Times New Roman" w:hAnsi="Times New Roman" w:cs="Times New Roman"/>
          <w:sz w:val="24"/>
          <w:szCs w:val="24"/>
        </w:rPr>
        <w:t>Время работы ЛТО – 8.00 – 13.00</w:t>
      </w:r>
    </w:p>
    <w:p w14:paraId="2E165E55" w14:textId="236680B8" w:rsidR="00FA570C" w:rsidRPr="00FA570C" w:rsidRDefault="00FA570C" w:rsidP="00FA570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A570C">
        <w:rPr>
          <w:rFonts w:ascii="Times New Roman" w:hAnsi="Times New Roman" w:cs="Times New Roman"/>
          <w:sz w:val="24"/>
          <w:szCs w:val="24"/>
        </w:rPr>
        <w:t xml:space="preserve">Цель: </w:t>
      </w: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FA570C">
        <w:rPr>
          <w:rFonts w:ascii="Times New Roman" w:hAnsi="Times New Roman" w:cs="Times New Roman"/>
          <w:sz w:val="24"/>
          <w:szCs w:val="24"/>
        </w:rPr>
        <w:t xml:space="preserve">Создание оптимальных условий по предотвращению правонарушений и преступлений среди несовершеннолетних в период летних каникул, организация каникулярной занятости подростков, трудоустройство. </w:t>
      </w: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FA570C">
        <w:rPr>
          <w:rFonts w:ascii="Times New Roman" w:hAnsi="Times New Roman" w:cs="Times New Roman"/>
          <w:sz w:val="24"/>
          <w:szCs w:val="24"/>
        </w:rPr>
        <w:t>Организация труда и отдыха учащихся, помощь в укреплении семейной экономики.</w:t>
      </w:r>
    </w:p>
    <w:p w14:paraId="6798720A" w14:textId="27704F1A" w:rsidR="00FA570C" w:rsidRPr="00FA570C" w:rsidRDefault="00FA570C" w:rsidP="00FA570C">
      <w:pPr>
        <w:pStyle w:val="a3"/>
        <w:rPr>
          <w:rFonts w:ascii="Times New Roman" w:hAnsi="Times New Roman" w:cs="Times New Roman"/>
          <w:sz w:val="24"/>
          <w:szCs w:val="24"/>
        </w:rPr>
      </w:pPr>
      <w:r w:rsidRPr="00FA570C">
        <w:rPr>
          <w:rFonts w:ascii="Times New Roman" w:hAnsi="Times New Roman" w:cs="Times New Roman"/>
          <w:sz w:val="24"/>
          <w:szCs w:val="24"/>
        </w:rPr>
        <w:t>Направление: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570C">
        <w:rPr>
          <w:rFonts w:ascii="Times New Roman" w:hAnsi="Times New Roman" w:cs="Times New Roman"/>
          <w:sz w:val="24"/>
          <w:szCs w:val="24"/>
        </w:rPr>
        <w:t>Трудовое, социально - экологическое</w:t>
      </w:r>
    </w:p>
    <w:p w14:paraId="54B7D068" w14:textId="52A93363" w:rsidR="00FA570C" w:rsidRPr="00FA570C" w:rsidRDefault="00FA570C" w:rsidP="00FA570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A570C">
        <w:rPr>
          <w:rFonts w:ascii="Times New Roman" w:hAnsi="Times New Roman" w:cs="Times New Roman"/>
          <w:sz w:val="24"/>
          <w:szCs w:val="24"/>
        </w:rPr>
        <w:t xml:space="preserve">Задачи: </w:t>
      </w: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FA570C">
        <w:rPr>
          <w:rFonts w:ascii="Times New Roman" w:hAnsi="Times New Roman" w:cs="Times New Roman"/>
          <w:sz w:val="24"/>
          <w:szCs w:val="24"/>
        </w:rPr>
        <w:t>Закрепление практических навыков работ в процессе благоустройства школы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570C">
        <w:rPr>
          <w:rFonts w:ascii="Times New Roman" w:hAnsi="Times New Roman" w:cs="Times New Roman"/>
          <w:sz w:val="24"/>
          <w:szCs w:val="24"/>
        </w:rPr>
        <w:t>в летний период;</w:t>
      </w:r>
      <w:r>
        <w:rPr>
          <w:rFonts w:ascii="Times New Roman" w:hAnsi="Times New Roman" w:cs="Times New Roman"/>
          <w:sz w:val="24"/>
          <w:szCs w:val="24"/>
        </w:rPr>
        <w:t xml:space="preserve"> 2. </w:t>
      </w:r>
      <w:r w:rsidRPr="00FA570C">
        <w:rPr>
          <w:rFonts w:ascii="Times New Roman" w:hAnsi="Times New Roman" w:cs="Times New Roman"/>
          <w:sz w:val="24"/>
          <w:szCs w:val="24"/>
        </w:rPr>
        <w:t xml:space="preserve">Социально – трудовая подготовка через производительный труд, самообслуживание, труд по благоустройству; </w:t>
      </w: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FA570C">
        <w:rPr>
          <w:rFonts w:ascii="Times New Roman" w:hAnsi="Times New Roman" w:cs="Times New Roman"/>
          <w:sz w:val="24"/>
          <w:szCs w:val="24"/>
        </w:rPr>
        <w:t>Закрепление практических навыков проведения ремонтных работ и работ по благоустройству.</w:t>
      </w:r>
      <w:r>
        <w:rPr>
          <w:rFonts w:ascii="Times New Roman" w:hAnsi="Times New Roman" w:cs="Times New Roman"/>
          <w:sz w:val="24"/>
          <w:szCs w:val="24"/>
        </w:rPr>
        <w:t xml:space="preserve"> 4. </w:t>
      </w:r>
      <w:r w:rsidRPr="00FA570C">
        <w:rPr>
          <w:rFonts w:ascii="Times New Roman" w:hAnsi="Times New Roman" w:cs="Times New Roman"/>
          <w:sz w:val="24"/>
          <w:szCs w:val="24"/>
        </w:rPr>
        <w:t>Сохранение и укрепление здоровья воспитанников, популяризация здорового образа жизни;</w:t>
      </w:r>
      <w:r>
        <w:rPr>
          <w:rFonts w:ascii="Times New Roman" w:hAnsi="Times New Roman" w:cs="Times New Roman"/>
          <w:sz w:val="24"/>
          <w:szCs w:val="24"/>
        </w:rPr>
        <w:t xml:space="preserve"> 5. </w:t>
      </w:r>
      <w:r w:rsidRPr="00FA570C">
        <w:rPr>
          <w:rFonts w:ascii="Times New Roman" w:hAnsi="Times New Roman" w:cs="Times New Roman"/>
          <w:sz w:val="24"/>
          <w:szCs w:val="24"/>
        </w:rPr>
        <w:t>Формирование культуры межличностного общения;</w:t>
      </w:r>
      <w:r>
        <w:rPr>
          <w:rFonts w:ascii="Times New Roman" w:hAnsi="Times New Roman" w:cs="Times New Roman"/>
          <w:sz w:val="24"/>
          <w:szCs w:val="24"/>
        </w:rPr>
        <w:t xml:space="preserve"> 6. </w:t>
      </w:r>
      <w:r w:rsidRPr="00FA570C">
        <w:rPr>
          <w:rFonts w:ascii="Times New Roman" w:hAnsi="Times New Roman" w:cs="Times New Roman"/>
          <w:sz w:val="24"/>
          <w:szCs w:val="24"/>
        </w:rPr>
        <w:t>Профилактика безнадзорности, правонарушений подростков.</w:t>
      </w:r>
    </w:p>
    <w:p w14:paraId="4F513673" w14:textId="4025403F" w:rsidR="00FA570C" w:rsidRDefault="00FA570C" w:rsidP="00FA570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A570C">
        <w:rPr>
          <w:rFonts w:ascii="Times New Roman" w:hAnsi="Times New Roman" w:cs="Times New Roman"/>
          <w:sz w:val="24"/>
          <w:szCs w:val="24"/>
        </w:rPr>
        <w:t xml:space="preserve">Отчет о проведенных мероприятиях: </w:t>
      </w:r>
    </w:p>
    <w:tbl>
      <w:tblPr>
        <w:tblStyle w:val="a4"/>
        <w:tblW w:w="10664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445"/>
        <w:gridCol w:w="2323"/>
        <w:gridCol w:w="2478"/>
        <w:gridCol w:w="1382"/>
        <w:gridCol w:w="1401"/>
        <w:gridCol w:w="2635"/>
      </w:tblGrid>
      <w:tr w:rsidR="00C84E9C" w14:paraId="09944EA8" w14:textId="77777777" w:rsidTr="00C84E9C">
        <w:tc>
          <w:tcPr>
            <w:tcW w:w="445" w:type="dxa"/>
          </w:tcPr>
          <w:p w14:paraId="30EA7EFC" w14:textId="66C051D3" w:rsidR="00FA570C" w:rsidRDefault="00FA570C" w:rsidP="00C84E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323" w:type="dxa"/>
          </w:tcPr>
          <w:p w14:paraId="2F1660FD" w14:textId="28DEAE94" w:rsidR="00FA570C" w:rsidRDefault="00FA570C" w:rsidP="00C84E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478" w:type="dxa"/>
          </w:tcPr>
          <w:p w14:paraId="0893A2C7" w14:textId="1184F4D3" w:rsidR="00FA570C" w:rsidRDefault="00FA570C" w:rsidP="00C84E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описание</w:t>
            </w:r>
          </w:p>
        </w:tc>
        <w:tc>
          <w:tcPr>
            <w:tcW w:w="1382" w:type="dxa"/>
          </w:tcPr>
          <w:p w14:paraId="22D8701B" w14:textId="6256E064" w:rsidR="00FA570C" w:rsidRDefault="00FA570C" w:rsidP="00C84E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участников</w:t>
            </w:r>
          </w:p>
        </w:tc>
        <w:tc>
          <w:tcPr>
            <w:tcW w:w="1401" w:type="dxa"/>
          </w:tcPr>
          <w:p w14:paraId="64517E0B" w14:textId="454F0ADF" w:rsidR="00FA570C" w:rsidRDefault="00FA570C" w:rsidP="00C84E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635" w:type="dxa"/>
          </w:tcPr>
          <w:p w14:paraId="255D5BB7" w14:textId="0E215DE4" w:rsidR="00FA570C" w:rsidRDefault="00FA570C" w:rsidP="00C84E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Адрес ссылки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соц.сетях</w:t>
            </w:r>
            <w:proofErr w:type="spellEnd"/>
            <w:proofErr w:type="gramEnd"/>
          </w:p>
        </w:tc>
      </w:tr>
      <w:tr w:rsidR="00C84E9C" w14:paraId="788930C1" w14:textId="77777777" w:rsidTr="00C84E9C">
        <w:tc>
          <w:tcPr>
            <w:tcW w:w="445" w:type="dxa"/>
          </w:tcPr>
          <w:p w14:paraId="199A27F9" w14:textId="0625D566" w:rsidR="00FA570C" w:rsidRDefault="00C84E9C" w:rsidP="00FA570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323" w:type="dxa"/>
          </w:tcPr>
          <w:p w14:paraId="49FC43FD" w14:textId="575E44CE" w:rsidR="00FA570C" w:rsidRDefault="00C84E9C" w:rsidP="00FA570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Защиты Детей</w:t>
            </w:r>
          </w:p>
        </w:tc>
        <w:tc>
          <w:tcPr>
            <w:tcW w:w="2478" w:type="dxa"/>
          </w:tcPr>
          <w:p w14:paraId="6DC91427" w14:textId="6CF0B8ED" w:rsidR="00FA570C" w:rsidRDefault="00C84E9C" w:rsidP="00FA570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4E9C">
              <w:rPr>
                <w:rFonts w:ascii="Times New Roman" w:hAnsi="Times New Roman" w:cs="Times New Roman"/>
                <w:sz w:val="24"/>
                <w:szCs w:val="24"/>
              </w:rPr>
              <w:t xml:space="preserve">Спортивная эстафета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между </w:t>
            </w:r>
            <w:r w:rsidRPr="00C84E9C">
              <w:rPr>
                <w:rFonts w:ascii="Times New Roman" w:hAnsi="Times New Roman" w:cs="Times New Roman"/>
                <w:sz w:val="24"/>
                <w:szCs w:val="24"/>
              </w:rPr>
              <w:t>пришкольн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C84E9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трудовым </w:t>
            </w:r>
            <w:r w:rsidRPr="00C84E9C">
              <w:rPr>
                <w:rFonts w:ascii="Times New Roman" w:hAnsi="Times New Roman" w:cs="Times New Roman"/>
                <w:sz w:val="24"/>
                <w:szCs w:val="24"/>
              </w:rPr>
              <w:t>лагере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382" w:type="dxa"/>
          </w:tcPr>
          <w:p w14:paraId="561714CD" w14:textId="3560FD42" w:rsidR="00FA570C" w:rsidRDefault="00C84E9C" w:rsidP="00FA570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40+</w:t>
            </w:r>
            <w:r w:rsidR="00252532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401" w:type="dxa"/>
          </w:tcPr>
          <w:p w14:paraId="4E85E765" w14:textId="373C56E9" w:rsidR="00FA570C" w:rsidRDefault="00C84E9C" w:rsidP="00FA570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02.06.2025</w:t>
            </w:r>
          </w:p>
        </w:tc>
        <w:tc>
          <w:tcPr>
            <w:tcW w:w="2635" w:type="dxa"/>
          </w:tcPr>
          <w:p w14:paraId="331BF004" w14:textId="1DA1E1B4" w:rsidR="00FA570C" w:rsidRDefault="00252532" w:rsidP="00FA570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6343A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https://vk.com/club140356228?from=groups</w:t>
              </w:r>
            </w:hyperlink>
          </w:p>
          <w:p w14:paraId="020AEF41" w14:textId="7B4221E9" w:rsidR="00252532" w:rsidRDefault="00252532" w:rsidP="00FA570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E9C" w14:paraId="4F907576" w14:textId="77777777" w:rsidTr="00C84E9C">
        <w:tc>
          <w:tcPr>
            <w:tcW w:w="445" w:type="dxa"/>
          </w:tcPr>
          <w:p w14:paraId="42205965" w14:textId="467B552B" w:rsidR="00C84E9C" w:rsidRDefault="00C84E9C" w:rsidP="00C84E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323" w:type="dxa"/>
          </w:tcPr>
          <w:p w14:paraId="6E125D37" w14:textId="50795EE3" w:rsidR="00C84E9C" w:rsidRDefault="00C84E9C" w:rsidP="00C84E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русского языка</w:t>
            </w:r>
          </w:p>
        </w:tc>
        <w:tc>
          <w:tcPr>
            <w:tcW w:w="2478" w:type="dxa"/>
          </w:tcPr>
          <w:p w14:paraId="518F0BE7" w14:textId="0CE1C27F" w:rsidR="00C84E9C" w:rsidRDefault="00252532" w:rsidP="00C84E9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C84E9C" w:rsidRPr="00C84E9C">
              <w:rPr>
                <w:rFonts w:ascii="Times New Roman" w:hAnsi="Times New Roman" w:cs="Times New Roman"/>
                <w:sz w:val="24"/>
                <w:szCs w:val="24"/>
              </w:rPr>
              <w:t>итературно-музыкальная викторина «Мир сказок А. С. Пушкина», на которой ребята угадывали персонажей сказок и цитировали отрывки любимых произведений, активно принимали участие в играх, отвечали на занимательные вопросы. Рассказывали произведения А. С. Пушкина</w:t>
            </w:r>
          </w:p>
        </w:tc>
        <w:tc>
          <w:tcPr>
            <w:tcW w:w="1382" w:type="dxa"/>
          </w:tcPr>
          <w:p w14:paraId="77C87FBF" w14:textId="5AC762C5" w:rsidR="00C84E9C" w:rsidRDefault="00C84E9C" w:rsidP="00C84E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40+</w:t>
            </w:r>
            <w:r w:rsidR="00252532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401" w:type="dxa"/>
          </w:tcPr>
          <w:p w14:paraId="61D9B2A1" w14:textId="1084CA0F" w:rsidR="00C84E9C" w:rsidRDefault="00C84E9C" w:rsidP="00C84E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05.06.2025</w:t>
            </w:r>
          </w:p>
        </w:tc>
        <w:tc>
          <w:tcPr>
            <w:tcW w:w="2635" w:type="dxa"/>
          </w:tcPr>
          <w:p w14:paraId="77D3BA14" w14:textId="6B302964" w:rsidR="00C84E9C" w:rsidRDefault="00252532" w:rsidP="00C84E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6343A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https://vk.com/photo56914002_457264859</w:t>
              </w:r>
            </w:hyperlink>
          </w:p>
          <w:p w14:paraId="6416BA40" w14:textId="05A08CB1" w:rsidR="00252532" w:rsidRDefault="00252532" w:rsidP="00C84E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6343A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https://vk.com/photo56914002_457264872</w:t>
              </w:r>
            </w:hyperlink>
          </w:p>
          <w:p w14:paraId="4E24E4F1" w14:textId="4E1B08B1" w:rsidR="00252532" w:rsidRDefault="00252532" w:rsidP="00C84E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6343A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https://vk.com/photo56914002_457264920</w:t>
              </w:r>
            </w:hyperlink>
          </w:p>
          <w:p w14:paraId="77A6A838" w14:textId="5CF56B5E" w:rsidR="00252532" w:rsidRDefault="00252532" w:rsidP="00C84E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E9C" w14:paraId="0BFCD9CA" w14:textId="77777777" w:rsidTr="00C84E9C">
        <w:tc>
          <w:tcPr>
            <w:tcW w:w="445" w:type="dxa"/>
          </w:tcPr>
          <w:p w14:paraId="73F7194A" w14:textId="1CDC87EC" w:rsidR="00C84E9C" w:rsidRDefault="00C84E9C" w:rsidP="00C84E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323" w:type="dxa"/>
          </w:tcPr>
          <w:p w14:paraId="69921B86" w14:textId="782CE8E0" w:rsidR="00C84E9C" w:rsidRDefault="00C84E9C" w:rsidP="00C84E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России</w:t>
            </w:r>
          </w:p>
        </w:tc>
        <w:tc>
          <w:tcPr>
            <w:tcW w:w="2478" w:type="dxa"/>
          </w:tcPr>
          <w:p w14:paraId="2536D666" w14:textId="090CA250" w:rsidR="00C84E9C" w:rsidRDefault="00252532" w:rsidP="0025253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2532">
              <w:rPr>
                <w:rFonts w:ascii="Times New Roman" w:hAnsi="Times New Roman" w:cs="Times New Roman"/>
                <w:sz w:val="24"/>
                <w:szCs w:val="24"/>
              </w:rPr>
              <w:t xml:space="preserve">Торжественная линейка, посвященная Дню России состоялась сегодня в </w:t>
            </w:r>
            <w:r w:rsidRPr="002525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пришкольном лагере.</w:t>
            </w:r>
            <w:r w:rsidRPr="0025253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Линейка с поднятием государственного флага России </w:t>
            </w:r>
            <w:r w:rsidRPr="00252532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674A5E59" wp14:editId="50C3F7F7">
                  <wp:extent cx="152400" cy="152400"/>
                  <wp:effectExtent l="0" t="0" r="0" b="0"/>
                  <wp:docPr id="1" name="Рисунок 1" descr="🇷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🇷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52532">
              <w:rPr>
                <w:rFonts w:ascii="Times New Roman" w:hAnsi="Times New Roman" w:cs="Times New Roman"/>
                <w:sz w:val="24"/>
                <w:szCs w:val="24"/>
              </w:rPr>
              <w:br/>
              <w:t>Ребята исполнили гимн РФ</w:t>
            </w:r>
          </w:p>
        </w:tc>
        <w:tc>
          <w:tcPr>
            <w:tcW w:w="1382" w:type="dxa"/>
          </w:tcPr>
          <w:p w14:paraId="43CBBE0D" w14:textId="5B13A15E" w:rsidR="00C84E9C" w:rsidRDefault="00C84E9C" w:rsidP="00C84E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40+</w:t>
            </w:r>
            <w:r w:rsidR="00252532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401" w:type="dxa"/>
          </w:tcPr>
          <w:p w14:paraId="7A46DEFF" w14:textId="048AF667" w:rsidR="00C84E9C" w:rsidRDefault="00C84E9C" w:rsidP="00C84E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11.06.2025</w:t>
            </w:r>
          </w:p>
        </w:tc>
        <w:tc>
          <w:tcPr>
            <w:tcW w:w="2635" w:type="dxa"/>
          </w:tcPr>
          <w:p w14:paraId="3F6039BF" w14:textId="11BB8FE4" w:rsidR="00C84E9C" w:rsidRDefault="00252532" w:rsidP="00C84E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Pr="006343A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https://vk.com/feed?q=%23ДеньРоссии&amp;section=search</w:t>
              </w:r>
            </w:hyperlink>
          </w:p>
          <w:p w14:paraId="0BE5DA85" w14:textId="695A118D" w:rsidR="00252532" w:rsidRDefault="00252532" w:rsidP="00C84E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E9C" w14:paraId="3F101347" w14:textId="77777777" w:rsidTr="00C84E9C">
        <w:tc>
          <w:tcPr>
            <w:tcW w:w="445" w:type="dxa"/>
          </w:tcPr>
          <w:p w14:paraId="7E3BDA12" w14:textId="526BB810" w:rsidR="00C84E9C" w:rsidRDefault="00C84E9C" w:rsidP="00C84E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323" w:type="dxa"/>
          </w:tcPr>
          <w:p w14:paraId="5929CD83" w14:textId="0C2E4C92" w:rsidR="00C84E9C" w:rsidRDefault="00C84E9C" w:rsidP="00C84E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памяти и скорби</w:t>
            </w:r>
          </w:p>
        </w:tc>
        <w:tc>
          <w:tcPr>
            <w:tcW w:w="2478" w:type="dxa"/>
          </w:tcPr>
          <w:p w14:paraId="33BE06DD" w14:textId="394BD056" w:rsidR="00252532" w:rsidRDefault="00252532" w:rsidP="0025253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2532">
              <w:rPr>
                <w:rFonts w:ascii="Times New Roman" w:hAnsi="Times New Roman" w:cs="Times New Roman"/>
                <w:sz w:val="24"/>
                <w:szCs w:val="24"/>
              </w:rPr>
              <w:t>Учитель истории Шафиков Ф. М. провел воспитанникам лагеря экскурсию - лекцию о тяжелых военных годах. Рассказал о важных в истории страны событиях, о стойкости советского народа, о пережитых ужасах войны.</w:t>
            </w:r>
            <w:r w:rsidRPr="00252532">
              <w:rPr>
                <w:rFonts w:ascii="Times New Roman" w:hAnsi="Times New Roman" w:cs="Times New Roman"/>
                <w:sz w:val="24"/>
                <w:szCs w:val="24"/>
              </w:rPr>
              <w:br/>
              <w:t>Дети почтили память всех погибших минутой молчания</w:t>
            </w:r>
          </w:p>
        </w:tc>
        <w:tc>
          <w:tcPr>
            <w:tcW w:w="1382" w:type="dxa"/>
          </w:tcPr>
          <w:p w14:paraId="1C1A11D2" w14:textId="132372EE" w:rsidR="00C84E9C" w:rsidRDefault="00C84E9C" w:rsidP="00C84E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40+</w:t>
            </w:r>
            <w:r w:rsidR="00252532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401" w:type="dxa"/>
          </w:tcPr>
          <w:p w14:paraId="2F2A6E58" w14:textId="3793F342" w:rsidR="00C84E9C" w:rsidRDefault="00C84E9C" w:rsidP="00C84E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21.06.2025</w:t>
            </w:r>
          </w:p>
        </w:tc>
        <w:tc>
          <w:tcPr>
            <w:tcW w:w="2635" w:type="dxa"/>
          </w:tcPr>
          <w:p w14:paraId="05FF7674" w14:textId="77777777" w:rsidR="00C84E9C" w:rsidRDefault="00252532" w:rsidP="00C84E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Pr="006343A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https://vk.com/photo56914002_457265803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9D803A2" w14:textId="54D51698" w:rsidR="00252532" w:rsidRDefault="00252532" w:rsidP="00C84E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Pr="006343A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https://vk.com/photo56914002_457265836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52532" w14:paraId="0075355E" w14:textId="77777777" w:rsidTr="00C84E9C">
        <w:tc>
          <w:tcPr>
            <w:tcW w:w="445" w:type="dxa"/>
          </w:tcPr>
          <w:p w14:paraId="31487875" w14:textId="4B0CDBB3" w:rsidR="00252532" w:rsidRDefault="00252532" w:rsidP="00C84E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</w:p>
        </w:tc>
        <w:tc>
          <w:tcPr>
            <w:tcW w:w="2323" w:type="dxa"/>
          </w:tcPr>
          <w:p w14:paraId="4442000A" w14:textId="6F860081" w:rsidR="00252532" w:rsidRDefault="00252532" w:rsidP="00C84E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Утренняя зарядка «Россия – вперед!»</w:t>
            </w:r>
          </w:p>
        </w:tc>
        <w:tc>
          <w:tcPr>
            <w:tcW w:w="2478" w:type="dxa"/>
          </w:tcPr>
          <w:p w14:paraId="330849D0" w14:textId="247FDFAC" w:rsidR="00252532" w:rsidRPr="00252532" w:rsidRDefault="00252532" w:rsidP="0025253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Ежедневная утренняя зарядка</w:t>
            </w:r>
          </w:p>
        </w:tc>
        <w:tc>
          <w:tcPr>
            <w:tcW w:w="1382" w:type="dxa"/>
          </w:tcPr>
          <w:p w14:paraId="600483A8" w14:textId="6FFBD89D" w:rsidR="00252532" w:rsidRDefault="00252532" w:rsidP="00C84E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40+85</w:t>
            </w:r>
          </w:p>
        </w:tc>
        <w:tc>
          <w:tcPr>
            <w:tcW w:w="1401" w:type="dxa"/>
          </w:tcPr>
          <w:p w14:paraId="283BAEBB" w14:textId="77777777" w:rsidR="00252532" w:rsidRDefault="00252532" w:rsidP="00C84E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5" w:type="dxa"/>
          </w:tcPr>
          <w:p w14:paraId="14AB0897" w14:textId="101FAFBC" w:rsidR="00252532" w:rsidRDefault="005A4025" w:rsidP="00C84E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Pr="006343A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https://vk.com/photo56914002_457266140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52532" w14:paraId="6F40AEFA" w14:textId="77777777" w:rsidTr="00C84E9C">
        <w:tc>
          <w:tcPr>
            <w:tcW w:w="445" w:type="dxa"/>
          </w:tcPr>
          <w:p w14:paraId="03224199" w14:textId="32B2CFC5" w:rsidR="00252532" w:rsidRDefault="00252532" w:rsidP="00C84E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323" w:type="dxa"/>
          </w:tcPr>
          <w:p w14:paraId="543B3C69" w14:textId="5826D32F" w:rsidR="00252532" w:rsidRDefault="00252532" w:rsidP="00C84E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здоровья </w:t>
            </w:r>
          </w:p>
        </w:tc>
        <w:tc>
          <w:tcPr>
            <w:tcW w:w="2478" w:type="dxa"/>
          </w:tcPr>
          <w:p w14:paraId="7F8959F7" w14:textId="0D6389AA" w:rsidR="00252532" w:rsidRDefault="00252532" w:rsidP="0025253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2532">
              <w:rPr>
                <w:rFonts w:ascii="Times New Roman" w:hAnsi="Times New Roman" w:cs="Times New Roman"/>
                <w:sz w:val="24"/>
                <w:szCs w:val="24"/>
              </w:rPr>
              <w:t>Фельдшер школы провела с воспитанниками лагеря лекцию о безопасности детей в летний период. Рассказала, какие травмоопасные ситуации могут быть, рассказала о обязательном соблюдении техники безопасности во время прогулок, игр, мероприятий.</w:t>
            </w:r>
          </w:p>
        </w:tc>
        <w:tc>
          <w:tcPr>
            <w:tcW w:w="1382" w:type="dxa"/>
          </w:tcPr>
          <w:p w14:paraId="534D570F" w14:textId="127E1D68" w:rsidR="00252532" w:rsidRDefault="00252532" w:rsidP="00C84E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40+85</w:t>
            </w:r>
          </w:p>
        </w:tc>
        <w:tc>
          <w:tcPr>
            <w:tcW w:w="1401" w:type="dxa"/>
          </w:tcPr>
          <w:p w14:paraId="5911BDE1" w14:textId="084FE537" w:rsidR="00252532" w:rsidRDefault="005A4025" w:rsidP="00C84E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19.06.2025</w:t>
            </w:r>
          </w:p>
        </w:tc>
        <w:tc>
          <w:tcPr>
            <w:tcW w:w="2635" w:type="dxa"/>
          </w:tcPr>
          <w:p w14:paraId="18AE3C01" w14:textId="2E6FD8A2" w:rsidR="00252532" w:rsidRDefault="00252532" w:rsidP="00C84E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Pr="006343A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https://vk.com/photo56914002_457265887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52532" w14:paraId="5C1118C0" w14:textId="77777777" w:rsidTr="00C84E9C">
        <w:tc>
          <w:tcPr>
            <w:tcW w:w="445" w:type="dxa"/>
          </w:tcPr>
          <w:p w14:paraId="349D6680" w14:textId="23B121CA" w:rsidR="00252532" w:rsidRDefault="00252532" w:rsidP="00C84E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323" w:type="dxa"/>
          </w:tcPr>
          <w:p w14:paraId="15721D63" w14:textId="085F0667" w:rsidR="00252532" w:rsidRDefault="00252532" w:rsidP="00C84E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Профилактическая беседа «Наша Безопасность»</w:t>
            </w:r>
          </w:p>
        </w:tc>
        <w:tc>
          <w:tcPr>
            <w:tcW w:w="2478" w:type="dxa"/>
          </w:tcPr>
          <w:p w14:paraId="4B398A4F" w14:textId="77777777" w:rsidR="00252532" w:rsidRPr="00252532" w:rsidRDefault="00252532" w:rsidP="002525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2532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Воспитанников пришкольного лагеря с профилактической беседой посетила старший инспектор по делам несовершеннолетних Ахметова Сирена </w:t>
            </w:r>
            <w:proofErr w:type="spellStart"/>
            <w:r w:rsidRPr="00252532">
              <w:rPr>
                <w:rFonts w:ascii="Times New Roman" w:hAnsi="Times New Roman" w:cs="Times New Roman"/>
                <w:sz w:val="24"/>
                <w:szCs w:val="24"/>
              </w:rPr>
              <w:t>Рафиковна</w:t>
            </w:r>
            <w:proofErr w:type="spellEnd"/>
            <w:r w:rsidRPr="0025253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97BC50C" w14:textId="77777777" w:rsidR="00252532" w:rsidRPr="00252532" w:rsidRDefault="00252532" w:rsidP="0025253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436116" w14:textId="77777777" w:rsidR="00252532" w:rsidRPr="00252532" w:rsidRDefault="00252532" w:rsidP="002525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2532">
              <w:rPr>
                <w:rFonts w:ascii="Times New Roman" w:hAnsi="Times New Roman" w:cs="Times New Roman"/>
                <w:sz w:val="24"/>
                <w:szCs w:val="24"/>
              </w:rPr>
              <w:t xml:space="preserve">Основной акцент беседы был сделан на правилах безопасного </w:t>
            </w:r>
            <w:r w:rsidRPr="002525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поведения в период летних каникул и недопустимости совершения правонарушений.</w:t>
            </w:r>
          </w:p>
          <w:p w14:paraId="5FF0490E" w14:textId="77777777" w:rsidR="00252532" w:rsidRPr="00252532" w:rsidRDefault="00252532" w:rsidP="0025253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2F838B" w14:textId="77777777" w:rsidR="00252532" w:rsidRPr="00252532" w:rsidRDefault="00252532" w:rsidP="002525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2532">
              <w:rPr>
                <w:rFonts w:ascii="Times New Roman" w:hAnsi="Times New Roman" w:cs="Times New Roman"/>
                <w:sz w:val="24"/>
                <w:szCs w:val="24"/>
              </w:rPr>
              <w:t xml:space="preserve">Также Сирена </w:t>
            </w:r>
            <w:proofErr w:type="spellStart"/>
            <w:r w:rsidRPr="00252532">
              <w:rPr>
                <w:rFonts w:ascii="Times New Roman" w:hAnsi="Times New Roman" w:cs="Times New Roman"/>
                <w:sz w:val="24"/>
                <w:szCs w:val="24"/>
              </w:rPr>
              <w:t>Рафиковна</w:t>
            </w:r>
            <w:proofErr w:type="spellEnd"/>
            <w:r w:rsidRPr="00252532">
              <w:rPr>
                <w:rFonts w:ascii="Times New Roman" w:hAnsi="Times New Roman" w:cs="Times New Roman"/>
                <w:sz w:val="24"/>
                <w:szCs w:val="24"/>
              </w:rPr>
              <w:t xml:space="preserve"> затронула ключевые темы безопасности:</w:t>
            </w:r>
          </w:p>
          <w:p w14:paraId="59D61CB9" w14:textId="77777777" w:rsidR="00252532" w:rsidRPr="00252532" w:rsidRDefault="00252532" w:rsidP="0025253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18CC03" w14:textId="24B22C2F" w:rsidR="00252532" w:rsidRPr="00252532" w:rsidRDefault="00252532" w:rsidP="002525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2532">
              <w:rPr>
                <w:rFonts w:ascii="Times New Roman" w:hAnsi="Times New Roman" w:cs="Times New Roman"/>
                <w:sz w:val="24"/>
                <w:szCs w:val="24"/>
              </w:rPr>
              <w:t>Безопасность на улице и дома — правила поведения в общественных местах, на дорогах и у водоёмов, осторожность при общении с незнакомыми людьми и меры пожарной безопасности.</w:t>
            </w:r>
          </w:p>
          <w:p w14:paraId="00574AA9" w14:textId="77777777" w:rsidR="00252532" w:rsidRPr="00252532" w:rsidRDefault="00252532" w:rsidP="0025253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DE0D1F" w14:textId="4995A9DC" w:rsidR="00252532" w:rsidRPr="00252532" w:rsidRDefault="00252532" w:rsidP="002525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2532">
              <w:rPr>
                <w:rFonts w:ascii="Times New Roman" w:hAnsi="Times New Roman" w:cs="Times New Roman"/>
                <w:sz w:val="24"/>
                <w:szCs w:val="24"/>
              </w:rPr>
              <w:t xml:space="preserve">Безопасность в сети Интернет — правила общения в соцсетях, защита личной информации, осторожность при онлайн-покупках и общении с незнакомцами в сети, а также профилактика </w:t>
            </w:r>
            <w:proofErr w:type="spellStart"/>
            <w:r w:rsidRPr="00252532">
              <w:rPr>
                <w:rFonts w:ascii="Times New Roman" w:hAnsi="Times New Roman" w:cs="Times New Roman"/>
                <w:sz w:val="24"/>
                <w:szCs w:val="24"/>
              </w:rPr>
              <w:t>кибербуллинга</w:t>
            </w:r>
            <w:proofErr w:type="spellEnd"/>
          </w:p>
        </w:tc>
        <w:tc>
          <w:tcPr>
            <w:tcW w:w="1382" w:type="dxa"/>
          </w:tcPr>
          <w:p w14:paraId="42AA33E8" w14:textId="2DE4857A" w:rsidR="00252532" w:rsidRDefault="00252532" w:rsidP="00C84E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40+85</w:t>
            </w:r>
          </w:p>
        </w:tc>
        <w:tc>
          <w:tcPr>
            <w:tcW w:w="1401" w:type="dxa"/>
          </w:tcPr>
          <w:p w14:paraId="1696165D" w14:textId="3CC7FFAA" w:rsidR="00252532" w:rsidRDefault="005A4025" w:rsidP="00C84E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20.06.2025</w:t>
            </w:r>
          </w:p>
        </w:tc>
        <w:tc>
          <w:tcPr>
            <w:tcW w:w="2635" w:type="dxa"/>
          </w:tcPr>
          <w:p w14:paraId="16E4A16A" w14:textId="10E01735" w:rsidR="00252532" w:rsidRDefault="005A4025" w:rsidP="00C84E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Pr="006343A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https://vk.com/club140356228?from=groups#:~:text=%D0%92%D0%BE%D1%81%D0%BF%D0%B8%D1%82%D0%B0%D0%BD%D0%BD%D0%B8%D0%BA%D0%BE%D0%B2%20%D0%BF%D1%80%D0%B8%D1%88%D0%BA%D0%BE%D0%BB%D1%8C%D0%BD%D0%BE%D0%B3%D0%BE%20</w:t>
              </w:r>
              <w:r w:rsidRPr="006343A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lastRenderedPageBreak/>
                <w:t>%D0%BB%D0%B0%D0%B3%D0%B5%D1%80%D1%8F,%D0%B1%D0%B5%D0%B7%D0%BE%D0%BF%D0%B0%D1%81%D0%BD%D0%BE%D1%81%D1%82%D0%B8%20%D0%BD%D0%B0%D1%88%D0%B8%D1%85%20%D0%B4%D0%B5%D1%82%D0%B5%D0%B9</w:t>
              </w:r>
            </w:hyperlink>
            <w:r w:rsidRPr="005A4025">
              <w:rPr>
                <w:rFonts w:ascii="Times New Roman" w:hAnsi="Times New Roman" w:cs="Times New Roman"/>
                <w:sz w:val="24"/>
                <w:szCs w:val="24"/>
              </w:rPr>
              <w:t>!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39665153" w14:textId="79A120DE" w:rsidR="00FA570C" w:rsidRPr="00FA570C" w:rsidRDefault="00FA570C" w:rsidP="00FA570C">
      <w:pPr>
        <w:pStyle w:val="a3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A570C" w:rsidRPr="00FA57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7A045C7"/>
    <w:multiLevelType w:val="hybridMultilevel"/>
    <w:tmpl w:val="2208D2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62FF"/>
    <w:rsid w:val="00252532"/>
    <w:rsid w:val="004E62FF"/>
    <w:rsid w:val="005A4025"/>
    <w:rsid w:val="00930C88"/>
    <w:rsid w:val="00B53960"/>
    <w:rsid w:val="00C84E9C"/>
    <w:rsid w:val="00FA5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D2B5E1"/>
  <w15:chartTrackingRefBased/>
  <w15:docId w15:val="{3ADF7732-F29E-4A2B-AB00-3CD32CAA9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570C"/>
    <w:pPr>
      <w:ind w:left="720"/>
      <w:contextualSpacing/>
    </w:pPr>
  </w:style>
  <w:style w:type="table" w:styleId="a4">
    <w:name w:val="Table Grid"/>
    <w:basedOn w:val="a1"/>
    <w:uiPriority w:val="39"/>
    <w:rsid w:val="00FA57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252532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2525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6988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photo56914002_457264920" TargetMode="External"/><Relationship Id="rId13" Type="http://schemas.openxmlformats.org/officeDocument/2006/relationships/hyperlink" Target="https://vk.com/photo56914002_45726614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photo56914002_457264872" TargetMode="External"/><Relationship Id="rId12" Type="http://schemas.openxmlformats.org/officeDocument/2006/relationships/hyperlink" Target="https://vk.com/photo56914002_457265836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vk.com/photo56914002_457264859" TargetMode="External"/><Relationship Id="rId11" Type="http://schemas.openxmlformats.org/officeDocument/2006/relationships/hyperlink" Target="https://vk.com/photo56914002_457265803" TargetMode="External"/><Relationship Id="rId5" Type="http://schemas.openxmlformats.org/officeDocument/2006/relationships/hyperlink" Target="https://vk.com/club140356228?from=groups" TargetMode="External"/><Relationship Id="rId15" Type="http://schemas.openxmlformats.org/officeDocument/2006/relationships/hyperlink" Target="https://vk.com/club140356228?from=groups#:~:text=%D0%92%D0%BE%D1%81%D0%BF%D0%B8%D1%82%D0%B0%D0%BD%D0%BD%D0%B8%D0%BA%D0%BE%D0%B2%20%D0%BF%D1%80%D0%B8%D1%88%D0%BA%D0%BE%D0%BB%D1%8C%D0%BD%D0%BE%D0%B3%D0%BE%20%D0%BB%D0%B0%D0%B3%D0%B5%D1%80%D1%8F,%D0%B1%D0%B5%D0%B7%D0%BE%D0%BF%D0%B0%D1%81%D0%BD%D0%BE%D1%81%D1%82%D0%B8%20%D0%BD%D0%B0%D1%88%D0%B8%D1%85%20%D0%B4%D0%B5%D1%82%D0%B5%D0%B9" TargetMode="External"/><Relationship Id="rId10" Type="http://schemas.openxmlformats.org/officeDocument/2006/relationships/hyperlink" Target="https://vk.com/feed?q=%23&#1044;&#1077;&#1085;&#1100;&#1056;&#1086;&#1089;&#1089;&#1080;&#1080;&amp;section=search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hyperlink" Target="https://vk.com/photo56914002_45726588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727</Words>
  <Characters>4145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cp:lastPrinted>2025-06-25T08:37:00Z</cp:lastPrinted>
  <dcterms:created xsi:type="dcterms:W3CDTF">2025-06-25T08:04:00Z</dcterms:created>
  <dcterms:modified xsi:type="dcterms:W3CDTF">2025-06-25T08:39:00Z</dcterms:modified>
</cp:coreProperties>
</file>